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452CEEAF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4993A88D" w:rsidR="00EF0286" w:rsidRDefault="00EF0286">
      <w:pPr>
        <w:jc w:val="right"/>
      </w:pPr>
    </w:p>
    <w:p w14:paraId="09A55EF3" w14:textId="4B82202A" w:rsidR="00EF73B3" w:rsidRPr="005D116A" w:rsidRDefault="00436DAF">
      <w:pPr>
        <w:rPr>
          <w:b/>
          <w:bCs/>
        </w:rPr>
      </w:pPr>
      <w:bookmarkStart w:id="0" w:name="_Hlk41498991"/>
      <w:bookmarkEnd w:id="0"/>
      <w:r w:rsidRPr="00E33880">
        <w:rPr>
          <w:noProof/>
        </w:rPr>
        <w:drawing>
          <wp:anchor distT="0" distB="0" distL="114300" distR="114300" simplePos="0" relativeHeight="251679744" behindDoc="1" locked="0" layoutInCell="1" allowOverlap="1" wp14:anchorId="01CF051D" wp14:editId="5A036785">
            <wp:simplePos x="0" y="0"/>
            <wp:positionH relativeFrom="margin">
              <wp:posOffset>5353050</wp:posOffset>
            </wp:positionH>
            <wp:positionV relativeFrom="paragraph">
              <wp:posOffset>43815</wp:posOffset>
            </wp:positionV>
            <wp:extent cx="879475" cy="862181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6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16A" w:rsidRPr="005D116A">
        <w:rPr>
          <w:b/>
          <w:bCs/>
        </w:rPr>
        <w:t>Look at the picture and rewrite the sentence.</w:t>
      </w:r>
    </w:p>
    <w:p w14:paraId="23AF8FDC" w14:textId="735CD5C7" w:rsidR="00B64028" w:rsidRDefault="00B64028"/>
    <w:p w14:paraId="08FE0AA9" w14:textId="0AF015FD" w:rsidR="00436DAF" w:rsidRDefault="00436DAF" w:rsidP="00436DAF">
      <w:r>
        <w:t>s</w:t>
      </w:r>
      <w:r w:rsidR="0038555E">
        <w:t>l</w:t>
      </w:r>
      <w:r>
        <w:t xml:space="preserve">eep / winter / during / I                                 </w:t>
      </w:r>
      <w:r>
        <w:tab/>
        <w:t>__________________________________</w:t>
      </w:r>
    </w:p>
    <w:p w14:paraId="62963377" w14:textId="3B391498" w:rsidR="00576DDA" w:rsidRDefault="00436DAF">
      <w:r w:rsidRPr="00576DDA">
        <w:rPr>
          <w:noProof/>
        </w:rPr>
        <w:drawing>
          <wp:anchor distT="0" distB="0" distL="114300" distR="114300" simplePos="0" relativeHeight="251674624" behindDoc="1" locked="0" layoutInCell="1" allowOverlap="1" wp14:anchorId="45BE7C62" wp14:editId="1CD4FBDC">
            <wp:simplePos x="0" y="0"/>
            <wp:positionH relativeFrom="margin">
              <wp:posOffset>5368925</wp:posOffset>
            </wp:positionH>
            <wp:positionV relativeFrom="page">
              <wp:posOffset>4448175</wp:posOffset>
            </wp:positionV>
            <wp:extent cx="1290320" cy="101346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A91EF" w14:textId="027AC736" w:rsidR="00576DDA" w:rsidRDefault="00576DDA"/>
    <w:p w14:paraId="636E1462" w14:textId="4760A2D2" w:rsidR="00B64028" w:rsidRDefault="00B64028">
      <w:r>
        <w:t>white / and / black / I / have / stripes</w:t>
      </w:r>
      <w:r w:rsidR="00576DDA">
        <w:tab/>
      </w:r>
      <w:r w:rsidR="00061595">
        <w:t xml:space="preserve">   </w:t>
      </w:r>
      <w:r w:rsidR="00436DAF">
        <w:tab/>
      </w:r>
      <w:r w:rsidR="00061595">
        <w:t xml:space="preserve"> </w:t>
      </w:r>
      <w:r w:rsidR="00576DDA">
        <w:t xml:space="preserve">__________________________________ </w:t>
      </w:r>
    </w:p>
    <w:p w14:paraId="6A4C9B68" w14:textId="0827092E" w:rsidR="00576DDA" w:rsidRDefault="00576DDA"/>
    <w:p w14:paraId="673CD346" w14:textId="78BCF872" w:rsidR="00576DDA" w:rsidRDefault="00436DAF">
      <w:r w:rsidRPr="00576DDA">
        <w:rPr>
          <w:noProof/>
        </w:rPr>
        <w:drawing>
          <wp:anchor distT="0" distB="0" distL="114300" distR="114300" simplePos="0" relativeHeight="251675648" behindDoc="1" locked="0" layoutInCell="1" allowOverlap="1" wp14:anchorId="0D0199C5" wp14:editId="382FFAD3">
            <wp:simplePos x="0" y="0"/>
            <wp:positionH relativeFrom="margin">
              <wp:posOffset>5187307</wp:posOffset>
            </wp:positionH>
            <wp:positionV relativeFrom="page">
              <wp:posOffset>5499100</wp:posOffset>
            </wp:positionV>
            <wp:extent cx="1565910" cy="9747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FE0A3" w14:textId="0383F790" w:rsidR="00B64028" w:rsidRDefault="00B64028">
      <w:r>
        <w:t>big</w:t>
      </w:r>
      <w:r w:rsidR="00436DAF">
        <w:t xml:space="preserve"> </w:t>
      </w:r>
      <w:r>
        <w:t xml:space="preserve">/ </w:t>
      </w:r>
      <w:proofErr w:type="gramStart"/>
      <w:r>
        <w:t>cat</w:t>
      </w:r>
      <w:r w:rsidR="00436DAF">
        <w:t xml:space="preserve"> </w:t>
      </w:r>
      <w:r w:rsidR="00576DDA">
        <w:t xml:space="preserve"> /</w:t>
      </w:r>
      <w:proofErr w:type="gramEnd"/>
      <w:r w:rsidR="00576DDA">
        <w:t xml:space="preserve"> am / I </w:t>
      </w:r>
      <w:r w:rsidR="00576DDA">
        <w:tab/>
      </w:r>
      <w:r w:rsidR="00436DAF">
        <w:tab/>
      </w:r>
      <w:r w:rsidR="00436DAF">
        <w:tab/>
      </w:r>
      <w:r w:rsidR="00436DAF">
        <w:tab/>
        <w:t>__________________________________</w:t>
      </w:r>
    </w:p>
    <w:p w14:paraId="5E280AF6" w14:textId="52FBE0EE" w:rsidR="00576DDA" w:rsidRDefault="00576DDA"/>
    <w:p w14:paraId="680AF684" w14:textId="43977D9F" w:rsidR="00436DAF" w:rsidRDefault="00436DAF" w:rsidP="00436DAF">
      <w:pPr>
        <w:tabs>
          <w:tab w:val="left" w:pos="1703"/>
        </w:tabs>
      </w:pPr>
      <w:r w:rsidRPr="00E33880">
        <w:rPr>
          <w:noProof/>
        </w:rPr>
        <w:drawing>
          <wp:anchor distT="0" distB="0" distL="114300" distR="114300" simplePos="0" relativeHeight="251681792" behindDoc="1" locked="0" layoutInCell="1" allowOverlap="1" wp14:anchorId="6FBAD292" wp14:editId="216AE5B3">
            <wp:simplePos x="0" y="0"/>
            <wp:positionH relativeFrom="margin">
              <wp:posOffset>5613400</wp:posOffset>
            </wp:positionH>
            <wp:positionV relativeFrom="page">
              <wp:posOffset>6530975</wp:posOffset>
            </wp:positionV>
            <wp:extent cx="894715" cy="902970"/>
            <wp:effectExtent l="0" t="0" r="63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01DC4" w14:textId="0E71ECD6" w:rsidR="00436DAF" w:rsidRPr="00436DAF" w:rsidRDefault="00436DAF" w:rsidP="00436DAF">
      <w:pPr>
        <w:tabs>
          <w:tab w:val="left" w:pos="1703"/>
        </w:tabs>
        <w:rPr>
          <w:b/>
          <w:bCs/>
        </w:rPr>
      </w:pPr>
      <w:r>
        <w:t xml:space="preserve">come / I / from / Australia / </w:t>
      </w:r>
      <w:r>
        <w:tab/>
      </w:r>
      <w:r>
        <w:tab/>
      </w:r>
      <w:r>
        <w:tab/>
        <w:t>__________________________________</w:t>
      </w:r>
    </w:p>
    <w:p w14:paraId="214D7139" w14:textId="3E9A5500" w:rsidR="00EF73B3" w:rsidRDefault="008B0987">
      <w:r>
        <w:tab/>
      </w:r>
    </w:p>
    <w:p w14:paraId="7B2ECED3" w14:textId="4EE499BD" w:rsidR="00436DAF" w:rsidRDefault="00436DAF" w:rsidP="00436DAF">
      <w:pPr>
        <w:tabs>
          <w:tab w:val="left" w:pos="1703"/>
        </w:tabs>
      </w:pPr>
    </w:p>
    <w:p w14:paraId="64FEBFDD" w14:textId="32EACA1E" w:rsidR="00436DAF" w:rsidRDefault="00436DAF" w:rsidP="00436DAF">
      <w:pPr>
        <w:tabs>
          <w:tab w:val="left" w:pos="1703"/>
        </w:tabs>
      </w:pPr>
      <w:r w:rsidRPr="00E33880">
        <w:rPr>
          <w:noProof/>
        </w:rPr>
        <w:drawing>
          <wp:anchor distT="0" distB="0" distL="114300" distR="114300" simplePos="0" relativeHeight="251685888" behindDoc="1" locked="0" layoutInCell="1" allowOverlap="1" wp14:anchorId="6B2400FD" wp14:editId="7458AE4C">
            <wp:simplePos x="0" y="0"/>
            <wp:positionH relativeFrom="margin">
              <wp:align>right</wp:align>
            </wp:positionH>
            <wp:positionV relativeFrom="page">
              <wp:posOffset>7512050</wp:posOffset>
            </wp:positionV>
            <wp:extent cx="1089660" cy="87947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China / come / I / from / </w:t>
      </w:r>
      <w:proofErr w:type="gramStart"/>
      <w:r>
        <w:t>eat  /</w:t>
      </w:r>
      <w:proofErr w:type="gramEnd"/>
      <w:r>
        <w:t xml:space="preserve"> and / I / bamboo</w:t>
      </w:r>
      <w:r>
        <w:tab/>
        <w:t>__________________________________</w:t>
      </w:r>
    </w:p>
    <w:p w14:paraId="1C137F9E" w14:textId="5B6B43A0" w:rsidR="00436DAF" w:rsidRDefault="00436DAF" w:rsidP="00436DAF">
      <w:pPr>
        <w:tabs>
          <w:tab w:val="left" w:pos="1703"/>
        </w:tabs>
      </w:pPr>
    </w:p>
    <w:p w14:paraId="33138D51" w14:textId="11418607" w:rsidR="00436DAF" w:rsidRDefault="00436DAF" w:rsidP="00436DAF">
      <w:pPr>
        <w:tabs>
          <w:tab w:val="left" w:pos="1703"/>
        </w:tabs>
      </w:pPr>
    </w:p>
    <w:p w14:paraId="102129C1" w14:textId="35347DA6" w:rsidR="00436DAF" w:rsidRDefault="00436DAF" w:rsidP="00436DAF">
      <w:pPr>
        <w:tabs>
          <w:tab w:val="left" w:pos="1703"/>
        </w:tabs>
      </w:pPr>
      <w:r>
        <w:t>Antarctica / live / in / and / I / fish / eat                 __________________________________</w:t>
      </w:r>
    </w:p>
    <w:p w14:paraId="4578C075" w14:textId="39C50B18" w:rsidR="00EF73B3" w:rsidRDefault="00436DAF">
      <w:r w:rsidRPr="00E33880">
        <w:rPr>
          <w:noProof/>
        </w:rPr>
        <w:drawing>
          <wp:anchor distT="0" distB="0" distL="114300" distR="114300" simplePos="0" relativeHeight="251683840" behindDoc="1" locked="0" layoutInCell="1" allowOverlap="1" wp14:anchorId="634B95F8" wp14:editId="58A64671">
            <wp:simplePos x="0" y="0"/>
            <wp:positionH relativeFrom="margin">
              <wp:posOffset>5667375</wp:posOffset>
            </wp:positionH>
            <wp:positionV relativeFrom="page">
              <wp:posOffset>8655050</wp:posOffset>
            </wp:positionV>
            <wp:extent cx="736600" cy="765175"/>
            <wp:effectExtent l="0" t="0" r="635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6BA96" w14:textId="3F8930F1" w:rsidR="00EF0286" w:rsidRDefault="00EF0286">
      <w:pPr>
        <w:tabs>
          <w:tab w:val="left" w:pos="2562"/>
        </w:tabs>
      </w:pPr>
    </w:p>
    <w:p w14:paraId="5170E43C" w14:textId="77777777" w:rsidR="00EF0286" w:rsidRDefault="00EF0286">
      <w:pPr>
        <w:jc w:val="center"/>
      </w:pPr>
    </w:p>
    <w:p w14:paraId="79520D96" w14:textId="40B60922" w:rsidR="00775703" w:rsidRDefault="00775703">
      <w:pPr>
        <w:tabs>
          <w:tab w:val="left" w:pos="1703"/>
        </w:tabs>
      </w:pPr>
      <w:bookmarkStart w:id="1" w:name="_heading=h.gjdgxs" w:colFirst="0" w:colLast="0"/>
      <w:bookmarkEnd w:id="1"/>
    </w:p>
    <w:sectPr w:rsidR="00775703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B3CAF" w14:textId="77777777" w:rsidR="00354AA9" w:rsidRDefault="00354AA9">
      <w:pPr>
        <w:spacing w:after="0" w:line="240" w:lineRule="auto"/>
      </w:pPr>
      <w:r>
        <w:separator/>
      </w:r>
    </w:p>
  </w:endnote>
  <w:endnote w:type="continuationSeparator" w:id="0">
    <w:p w14:paraId="53A74823" w14:textId="77777777" w:rsidR="00354AA9" w:rsidRDefault="0035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4EDCD" w14:textId="77777777" w:rsidR="00354AA9" w:rsidRDefault="00354AA9">
      <w:pPr>
        <w:spacing w:after="0" w:line="240" w:lineRule="auto"/>
      </w:pPr>
      <w:r>
        <w:separator/>
      </w:r>
    </w:p>
  </w:footnote>
  <w:footnote w:type="continuationSeparator" w:id="0">
    <w:p w14:paraId="3538A84E" w14:textId="77777777" w:rsidR="00354AA9" w:rsidRDefault="0035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DD03341" w:rsidR="00EF0286" w:rsidRDefault="0038555E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</w:r>
    <w:r w:rsidR="0081099F"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 w:rsidR="0081099F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 w:rsidR="0081099F"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5A713C24" w:rsidR="00EF0286" w:rsidRDefault="0038555E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</w:r>
    <w:r w:rsidR="0081099F"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061595"/>
    <w:rsid w:val="0024775F"/>
    <w:rsid w:val="002F308D"/>
    <w:rsid w:val="00354AA9"/>
    <w:rsid w:val="0038555E"/>
    <w:rsid w:val="003A0B68"/>
    <w:rsid w:val="00436DAF"/>
    <w:rsid w:val="00486B1A"/>
    <w:rsid w:val="00576DDA"/>
    <w:rsid w:val="0058705E"/>
    <w:rsid w:val="005D116A"/>
    <w:rsid w:val="006239A0"/>
    <w:rsid w:val="00696A36"/>
    <w:rsid w:val="00775703"/>
    <w:rsid w:val="007839D3"/>
    <w:rsid w:val="0081099F"/>
    <w:rsid w:val="0089435E"/>
    <w:rsid w:val="008B0987"/>
    <w:rsid w:val="009865D4"/>
    <w:rsid w:val="00B64028"/>
    <w:rsid w:val="00D313C9"/>
    <w:rsid w:val="00E33880"/>
    <w:rsid w:val="00EF0286"/>
    <w:rsid w:val="00EF73B3"/>
    <w:rsid w:val="00F2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g"/><Relationship Id="rId2" Type="http://schemas.openxmlformats.org/officeDocument/2006/relationships/image" Target="media/image24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Assessing EFL Students</dc:creator>
  <cp:lastModifiedBy>Veronica Gelfgren</cp:lastModifiedBy>
  <cp:revision>5</cp:revision>
  <dcterms:created xsi:type="dcterms:W3CDTF">2020-06-15T08:55:00Z</dcterms:created>
  <dcterms:modified xsi:type="dcterms:W3CDTF">2020-07-27T14:38:00Z</dcterms:modified>
</cp:coreProperties>
</file>